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98406" w14:textId="60724D98" w:rsidR="004520CF" w:rsidRDefault="0074289F">
      <w:pPr>
        <w:pStyle w:val="berschrift1"/>
        <w:jc w:val="center"/>
      </w:pPr>
      <w:bookmarkStart w:id="0" w:name="_heading=h.vhifsbyrrob6" w:colFirst="0" w:colLast="0"/>
      <w:bookmarkEnd w:id="0"/>
      <w:r>
        <w:t xml:space="preserve">Political impact ex </w:t>
      </w:r>
      <w:r w:rsidR="007A065D">
        <w:t>post</w:t>
      </w:r>
      <w:r>
        <w:t xml:space="preserve"> questionnaire </w:t>
      </w:r>
    </w:p>
    <w:p w14:paraId="486AA230" w14:textId="77777777" w:rsidR="004520CF" w:rsidRDefault="0074289F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CS managers</w:t>
      </w:r>
    </w:p>
    <w:p w14:paraId="3DDCEB45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F3A9C1E" w14:textId="77777777" w:rsidR="004520CF" w:rsidRDefault="004520C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</w:p>
    <w:p w14:paraId="668413DF" w14:textId="77777777" w:rsidR="004520CF" w:rsidRDefault="004520C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</w:p>
    <w:p w14:paraId="73FB3E35" w14:textId="77777777" w:rsidR="004520CF" w:rsidRDefault="0074289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  <w:r>
        <w:rPr>
          <w:rFonts w:ascii="Arial" w:eastAsia="Arial" w:hAnsi="Arial" w:cs="Arial"/>
          <w:i/>
          <w:color w:val="FF0000"/>
          <w:sz w:val="22"/>
          <w:szCs w:val="22"/>
        </w:rPr>
        <w:t xml:space="preserve">The questionnaire complements the questions on values. </w:t>
      </w:r>
    </w:p>
    <w:p w14:paraId="088E5C30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8734453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9110868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7D7C58F7" w14:textId="77777777" w:rsidR="004520CF" w:rsidRPr="00510E54" w:rsidRDefault="0074289F">
      <w:pPr>
        <w:jc w:val="both"/>
        <w:rPr>
          <w:rFonts w:ascii="Arial" w:eastAsia="Arial" w:hAnsi="Arial" w:cs="Arial"/>
          <w:b/>
          <w:i/>
        </w:rPr>
      </w:pPr>
      <w:r w:rsidRPr="00510E54">
        <w:rPr>
          <w:rFonts w:ascii="Arial" w:eastAsia="Arial" w:hAnsi="Arial" w:cs="Arial"/>
          <w:b/>
          <w:i/>
        </w:rPr>
        <w:t>Impact on policy processes</w:t>
      </w:r>
    </w:p>
    <w:p w14:paraId="266DFE1C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64BA2DBE" w14:textId="1B0DCF76" w:rsidR="004520CF" w:rsidRPr="00510E54" w:rsidRDefault="00510E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Did you influence</w:t>
      </w:r>
      <w:r w:rsidR="0074289F" w:rsidRPr="00510E54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or contribute to </w:t>
      </w:r>
      <w:r w:rsidR="0074289F" w:rsidRPr="00510E54">
        <w:rPr>
          <w:rFonts w:ascii="Arial" w:eastAsia="Arial" w:hAnsi="Arial" w:cs="Arial"/>
          <w:b/>
          <w:color w:val="000000"/>
          <w:sz w:val="22"/>
          <w:szCs w:val="22"/>
        </w:rPr>
        <w:t xml:space="preserve">any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(new) </w:t>
      </w: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policy</w:t>
      </w:r>
      <w:r w:rsidR="0074289F" w:rsidRPr="00510E54">
        <w:rPr>
          <w:rFonts w:ascii="Arial" w:eastAsia="Arial" w:hAnsi="Arial" w:cs="Arial"/>
          <w:b/>
          <w:color w:val="000000"/>
          <w:sz w:val="22"/>
          <w:szCs w:val="22"/>
        </w:rPr>
        <w:t xml:space="preserve"> in your country, region or city?</w:t>
      </w:r>
    </w:p>
    <w:p w14:paraId="5579CD5B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2C308FBE" w14:textId="1B2246F4" w:rsidR="00510E54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0D08B68A" w14:textId="6F1BD9FD" w:rsidR="00510E54" w:rsidRPr="00510E54" w:rsidRDefault="00510E54" w:rsidP="00510E54">
      <w:pPr>
        <w:ind w:left="720"/>
        <w:jc w:val="both"/>
        <w:rPr>
          <w:rFonts w:ascii="Arial" w:eastAsia="Arial" w:hAnsi="Arial" w:cs="Arial"/>
          <w:i/>
          <w:sz w:val="22"/>
          <w:szCs w:val="22"/>
          <w:u w:val="single"/>
          <w:lang w:val="en-GB"/>
        </w:rPr>
      </w:pPr>
      <w:r w:rsidRPr="00510E54">
        <w:rPr>
          <w:rFonts w:ascii="Arial" w:eastAsia="Arial" w:hAnsi="Arial" w:cs="Arial"/>
          <w:i/>
          <w:sz w:val="22"/>
          <w:szCs w:val="22"/>
          <w:u w:val="single"/>
          <w:lang w:val="en-GB"/>
        </w:rPr>
        <w:t xml:space="preserve">If yes, please describe: </w:t>
      </w:r>
    </w:p>
    <w:p w14:paraId="1A86ACAF" w14:textId="3B9B6D19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54B52269" w14:textId="43F5F72D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4E185BCE" w14:textId="77777777" w:rsidR="00510E54" w:rsidRPr="008A7071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5E0724AB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53169A3F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6F540D2D" w14:textId="1786BB3D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26C9DEFD" w14:textId="42E2C675" w:rsidR="00510E54" w:rsidRDefault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10E45644" w14:textId="517235C4" w:rsidR="00510E54" w:rsidRPr="00510E54" w:rsidRDefault="00510E54" w:rsidP="00510E54">
      <w:pPr>
        <w:pStyle w:val="Listenabsatz"/>
        <w:numPr>
          <w:ilvl w:val="0"/>
          <w:numId w:val="1"/>
        </w:numPr>
        <w:jc w:val="both"/>
        <w:rPr>
          <w:rFonts w:ascii="Arial" w:eastAsia="Arial" w:hAnsi="Arial" w:cs="Arial"/>
          <w:b/>
          <w:sz w:val="22"/>
          <w:szCs w:val="22"/>
        </w:rPr>
      </w:pPr>
      <w:r w:rsidRPr="00510E54">
        <w:rPr>
          <w:rFonts w:ascii="Arial" w:eastAsia="Arial" w:hAnsi="Arial" w:cs="Arial"/>
          <w:b/>
          <w:sz w:val="22"/>
          <w:szCs w:val="22"/>
        </w:rPr>
        <w:t xml:space="preserve">Did you influence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or contribute to </w:t>
      </w: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 xml:space="preserve">any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(new) </w:t>
      </w:r>
      <w:r w:rsidRPr="00510E54">
        <w:rPr>
          <w:rFonts w:ascii="Arial" w:eastAsia="Arial" w:hAnsi="Arial" w:cs="Arial"/>
          <w:b/>
          <w:sz w:val="22"/>
          <w:szCs w:val="22"/>
        </w:rPr>
        <w:t xml:space="preserve">policy discourses and problem definitions? </w:t>
      </w:r>
    </w:p>
    <w:p w14:paraId="2E982BDD" w14:textId="5033D34C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33C28957" w14:textId="77777777" w:rsidR="00510E54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491B96E9" w14:textId="77777777" w:rsidR="00510E54" w:rsidRPr="00510E54" w:rsidRDefault="00510E54" w:rsidP="00510E54">
      <w:pPr>
        <w:ind w:left="720"/>
        <w:jc w:val="both"/>
        <w:rPr>
          <w:rFonts w:ascii="Arial" w:eastAsia="Arial" w:hAnsi="Arial" w:cs="Arial"/>
          <w:i/>
          <w:sz w:val="22"/>
          <w:szCs w:val="22"/>
          <w:u w:val="single"/>
          <w:lang w:val="en-GB"/>
        </w:rPr>
      </w:pPr>
      <w:r w:rsidRPr="00510E54">
        <w:rPr>
          <w:rFonts w:ascii="Arial" w:eastAsia="Arial" w:hAnsi="Arial" w:cs="Arial"/>
          <w:i/>
          <w:sz w:val="22"/>
          <w:szCs w:val="22"/>
          <w:u w:val="single"/>
          <w:lang w:val="en-GB"/>
        </w:rPr>
        <w:t xml:space="preserve">If yes, please describe: </w:t>
      </w:r>
    </w:p>
    <w:p w14:paraId="42794D59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42992DF7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09854662" w14:textId="77777777" w:rsidR="00510E54" w:rsidRPr="008A7071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58E9D56C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1DAD7670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0C30ADAA" w14:textId="77777777" w:rsidR="00510E54" w:rsidRPr="00510E54" w:rsidRDefault="00510E54" w:rsidP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147A2646" w14:textId="54E4EC71" w:rsidR="004A4A3C" w:rsidRDefault="004A4A3C">
      <w:pPr>
        <w:jc w:val="both"/>
        <w:rPr>
          <w:rFonts w:ascii="Arial" w:eastAsia="Arial" w:hAnsi="Arial" w:cs="Arial"/>
          <w:sz w:val="22"/>
          <w:szCs w:val="22"/>
        </w:rPr>
      </w:pPr>
    </w:p>
    <w:p w14:paraId="5FAD58D0" w14:textId="01B236D0" w:rsidR="007749C8" w:rsidRPr="00510E54" w:rsidRDefault="00510E54" w:rsidP="007749C8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Did you contribute to policy implementation and enforcement (e.g., reporting of breaches to authorities, raising awareness)?</w:t>
      </w:r>
    </w:p>
    <w:p w14:paraId="4F4FF8A8" w14:textId="77777777" w:rsidR="007749C8" w:rsidRDefault="007749C8" w:rsidP="007749C8">
      <w:pPr>
        <w:jc w:val="both"/>
        <w:rPr>
          <w:rFonts w:ascii="Arial" w:eastAsia="Arial" w:hAnsi="Arial" w:cs="Arial"/>
          <w:sz w:val="22"/>
          <w:szCs w:val="22"/>
        </w:rPr>
      </w:pPr>
    </w:p>
    <w:p w14:paraId="024280EB" w14:textId="77777777" w:rsidR="00510E54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4C585EDC" w14:textId="77777777" w:rsidR="00510E54" w:rsidRPr="00510E54" w:rsidRDefault="00510E54" w:rsidP="00510E54">
      <w:pPr>
        <w:ind w:left="720"/>
        <w:jc w:val="both"/>
        <w:rPr>
          <w:rFonts w:ascii="Arial" w:eastAsia="Arial" w:hAnsi="Arial" w:cs="Arial"/>
          <w:i/>
          <w:sz w:val="22"/>
          <w:szCs w:val="22"/>
          <w:u w:val="single"/>
          <w:lang w:val="en-GB"/>
        </w:rPr>
      </w:pPr>
      <w:r w:rsidRPr="00510E54">
        <w:rPr>
          <w:rFonts w:ascii="Arial" w:eastAsia="Arial" w:hAnsi="Arial" w:cs="Arial"/>
          <w:i/>
          <w:sz w:val="22"/>
          <w:szCs w:val="22"/>
          <w:u w:val="single"/>
          <w:lang w:val="en-GB"/>
        </w:rPr>
        <w:lastRenderedPageBreak/>
        <w:t xml:space="preserve">If yes, please describe: </w:t>
      </w:r>
    </w:p>
    <w:p w14:paraId="753BED32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17078EC1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17FC31B2" w14:textId="77777777" w:rsidR="00510E54" w:rsidRPr="008A7071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410B3A41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66C6991E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6D4F9838" w14:textId="2CED84C2" w:rsidR="007749C8" w:rsidRDefault="007749C8">
      <w:pPr>
        <w:jc w:val="both"/>
        <w:rPr>
          <w:rFonts w:ascii="Arial" w:eastAsia="Arial" w:hAnsi="Arial" w:cs="Arial"/>
          <w:sz w:val="22"/>
          <w:szCs w:val="22"/>
        </w:rPr>
      </w:pPr>
    </w:p>
    <w:p w14:paraId="2F0ACCFD" w14:textId="4C66CD77" w:rsidR="00510E54" w:rsidRDefault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6FFB2EC3" w14:textId="7BB10299" w:rsidR="00510E54" w:rsidRPr="00510E54" w:rsidRDefault="00510E54" w:rsidP="00510E54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 xml:space="preserve">Did you contribute to </w:t>
      </w:r>
      <w:r>
        <w:rPr>
          <w:rFonts w:ascii="Arial" w:eastAsia="Arial" w:hAnsi="Arial" w:cs="Arial"/>
          <w:b/>
          <w:color w:val="000000"/>
          <w:sz w:val="22"/>
          <w:szCs w:val="22"/>
        </w:rPr>
        <w:t>monitoring and evaluation of policy implementation</w:t>
      </w: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?</w:t>
      </w:r>
    </w:p>
    <w:p w14:paraId="123DD904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69BB30C3" w14:textId="77777777" w:rsidR="00510E54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4D4A9F87" w14:textId="77777777" w:rsidR="00510E54" w:rsidRPr="00510E54" w:rsidRDefault="00510E54" w:rsidP="00510E54">
      <w:pPr>
        <w:ind w:left="720"/>
        <w:jc w:val="both"/>
        <w:rPr>
          <w:rFonts w:ascii="Arial" w:eastAsia="Arial" w:hAnsi="Arial" w:cs="Arial"/>
          <w:i/>
          <w:sz w:val="22"/>
          <w:szCs w:val="22"/>
          <w:u w:val="single"/>
          <w:lang w:val="en-GB"/>
        </w:rPr>
      </w:pPr>
      <w:r w:rsidRPr="00510E54">
        <w:rPr>
          <w:rFonts w:ascii="Arial" w:eastAsia="Arial" w:hAnsi="Arial" w:cs="Arial"/>
          <w:i/>
          <w:sz w:val="22"/>
          <w:szCs w:val="22"/>
          <w:u w:val="single"/>
          <w:lang w:val="en-GB"/>
        </w:rPr>
        <w:t xml:space="preserve">If yes, please describe: </w:t>
      </w:r>
    </w:p>
    <w:p w14:paraId="42D6CD18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4586DD65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61E85710" w14:textId="77777777" w:rsidR="00510E54" w:rsidRPr="008A7071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2960E5D1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055D5713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1EE539FB" w14:textId="50BDB485" w:rsidR="00510E54" w:rsidRDefault="00510E54">
      <w:pPr>
        <w:jc w:val="both"/>
        <w:rPr>
          <w:rFonts w:ascii="Arial" w:eastAsia="Arial" w:hAnsi="Arial" w:cs="Arial"/>
          <w:sz w:val="22"/>
          <w:szCs w:val="22"/>
        </w:rPr>
      </w:pPr>
    </w:p>
    <w:p w14:paraId="18C345C9" w14:textId="77777777" w:rsidR="00510E54" w:rsidRPr="00510E54" w:rsidRDefault="00510E54">
      <w:p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CC5F090" w14:textId="124F2B8E" w:rsidR="00510E54" w:rsidRPr="00510E54" w:rsidRDefault="00510E54" w:rsidP="00510E54">
      <w:pPr>
        <w:pStyle w:val="Listenabsatz"/>
        <w:numPr>
          <w:ilvl w:val="0"/>
          <w:numId w:val="1"/>
        </w:numPr>
        <w:rPr>
          <w:rFonts w:ascii="Arial" w:eastAsia="Arial" w:hAnsi="Arial" w:cs="Arial"/>
          <w:b/>
          <w:color w:val="000000"/>
          <w:sz w:val="22"/>
          <w:szCs w:val="22"/>
        </w:rPr>
      </w:pP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Did you organize or attend any meetings or conferences to influence policymakers in your country, region or city?</w:t>
      </w:r>
    </w:p>
    <w:p w14:paraId="50AAC8B6" w14:textId="1335C9B9" w:rsidR="00510E54" w:rsidRDefault="00510E54" w:rsidP="00510E54">
      <w:pPr>
        <w:rPr>
          <w:rFonts w:ascii="Times New Roman" w:eastAsia="Times New Roman" w:hAnsi="Times New Roman" w:cs="Times New Roman"/>
        </w:rPr>
      </w:pPr>
    </w:p>
    <w:p w14:paraId="38F16A18" w14:textId="77777777" w:rsidR="00510E54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207FED5E" w14:textId="77777777" w:rsidR="00510E54" w:rsidRPr="00510E54" w:rsidRDefault="00510E54" w:rsidP="00510E54">
      <w:pPr>
        <w:ind w:left="720"/>
        <w:jc w:val="both"/>
        <w:rPr>
          <w:rFonts w:ascii="Arial" w:eastAsia="Arial" w:hAnsi="Arial" w:cs="Arial"/>
          <w:i/>
          <w:sz w:val="22"/>
          <w:szCs w:val="22"/>
          <w:u w:val="single"/>
          <w:lang w:val="en-GB"/>
        </w:rPr>
      </w:pPr>
      <w:r w:rsidRPr="00510E54">
        <w:rPr>
          <w:rFonts w:ascii="Arial" w:eastAsia="Arial" w:hAnsi="Arial" w:cs="Arial"/>
          <w:i/>
          <w:sz w:val="22"/>
          <w:szCs w:val="22"/>
          <w:u w:val="single"/>
          <w:lang w:val="en-GB"/>
        </w:rPr>
        <w:t xml:space="preserve">If yes, please describe: </w:t>
      </w:r>
    </w:p>
    <w:p w14:paraId="66C1F009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39226EA6" w14:textId="77777777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78FBA6ED" w14:textId="77777777" w:rsidR="00510E54" w:rsidRPr="008A7071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693FBD05" w14:textId="77777777" w:rsidR="00510E54" w:rsidRPr="008A7071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107521EF" w14:textId="76CE76A0" w:rsidR="004A4A3C" w:rsidRDefault="00510E54" w:rsidP="00510E54">
      <w:pPr>
        <w:numPr>
          <w:ilvl w:val="0"/>
          <w:numId w:val="4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69A9CDD6" w14:textId="6D2C1A54" w:rsidR="00510E54" w:rsidRDefault="00510E54" w:rsidP="00510E54">
      <w:pPr>
        <w:ind w:left="360"/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4FFAEE58" w14:textId="69BC1F18" w:rsidR="00510E54" w:rsidRDefault="00510E54" w:rsidP="00510E54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7101CCEF" w14:textId="54871166" w:rsidR="00510E54" w:rsidRDefault="00510E54" w:rsidP="00510E54">
      <w:pPr>
        <w:jc w:val="both"/>
        <w:rPr>
          <w:rFonts w:ascii="Arial" w:eastAsia="Arial" w:hAnsi="Arial" w:cs="Arial"/>
          <w:b/>
          <w:i/>
        </w:rPr>
      </w:pPr>
      <w:r w:rsidRPr="00510E54">
        <w:rPr>
          <w:rFonts w:ascii="Arial" w:eastAsia="Arial" w:hAnsi="Arial" w:cs="Arial"/>
          <w:b/>
          <w:i/>
        </w:rPr>
        <w:t>Political</w:t>
      </w:r>
      <w:r>
        <w:rPr>
          <w:rFonts w:ascii="Arial" w:eastAsia="Arial" w:hAnsi="Arial" w:cs="Arial"/>
          <w:b/>
          <w:i/>
        </w:rPr>
        <w:t xml:space="preserve"> participation</w:t>
      </w:r>
    </w:p>
    <w:p w14:paraId="5FFFBA17" w14:textId="375B9E31" w:rsidR="00510E54" w:rsidRDefault="00510E54" w:rsidP="00510E54">
      <w:pPr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D965DCE" w14:textId="5265AB83" w:rsidR="00510E54" w:rsidRPr="00510E54" w:rsidRDefault="00510E54" w:rsidP="00510E54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510E54">
        <w:rPr>
          <w:rFonts w:ascii="Arial" w:eastAsia="Arial" w:hAnsi="Arial" w:cs="Arial"/>
          <w:b/>
          <w:color w:val="000000"/>
          <w:sz w:val="22"/>
          <w:szCs w:val="22"/>
        </w:rPr>
        <w:t>Please read the following items and assign a value from 1 to 5, where 1 is: “not at all” and 5 is “in a very significant way”</w:t>
      </w:r>
      <w:r w:rsidR="00EF0363">
        <w:rPr>
          <w:rFonts w:ascii="Arial" w:eastAsia="Arial" w:hAnsi="Arial" w:cs="Arial"/>
          <w:b/>
          <w:color w:val="000000"/>
          <w:sz w:val="22"/>
          <w:szCs w:val="22"/>
        </w:rPr>
        <w:t>, or “don’t know”.</w:t>
      </w:r>
    </w:p>
    <w:tbl>
      <w:tblPr>
        <w:tblW w:w="884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373"/>
        <w:gridCol w:w="339"/>
        <w:gridCol w:w="372"/>
        <w:gridCol w:w="339"/>
        <w:gridCol w:w="357"/>
        <w:gridCol w:w="913"/>
      </w:tblGrid>
      <w:tr w:rsidR="00EF0363" w14:paraId="38D7CC91" w14:textId="2649045D" w:rsidTr="00EF0363">
        <w:tc>
          <w:tcPr>
            <w:tcW w:w="6156" w:type="dxa"/>
          </w:tcPr>
          <w:p w14:paraId="7C9971DD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</w:tcPr>
          <w:p w14:paraId="25B22DD0" w14:textId="77777777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39" w:type="dxa"/>
          </w:tcPr>
          <w:p w14:paraId="3F944839" w14:textId="77777777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72" w:type="dxa"/>
          </w:tcPr>
          <w:p w14:paraId="36A38D5F" w14:textId="77777777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39" w:type="dxa"/>
          </w:tcPr>
          <w:p w14:paraId="3B73471C" w14:textId="77777777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" w:type="dxa"/>
          </w:tcPr>
          <w:p w14:paraId="507BCF98" w14:textId="77777777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13" w:type="dxa"/>
          </w:tcPr>
          <w:p w14:paraId="5A391DDA" w14:textId="2BC31B68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Don’t know</w:t>
            </w:r>
          </w:p>
        </w:tc>
      </w:tr>
      <w:tr w:rsidR="00EF0363" w:rsidRPr="006237F6" w14:paraId="3A75A754" w14:textId="5C3B2BA1" w:rsidTr="00EF0363">
        <w:tc>
          <w:tcPr>
            <w:tcW w:w="6156" w:type="dxa"/>
          </w:tcPr>
          <w:p w14:paraId="49CFA20E" w14:textId="0DD6F32A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project increased the time spent by participants in getting informed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politics (issues, candidates etc.).</w:t>
            </w:r>
          </w:p>
        </w:tc>
        <w:tc>
          <w:tcPr>
            <w:tcW w:w="373" w:type="dxa"/>
          </w:tcPr>
          <w:p w14:paraId="3D88C296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429DC39E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3966570C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26262840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20E2DE44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6505ADDB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F0363" w:rsidRPr="006237F6" w14:paraId="6F0A7844" w14:textId="25EB99C1" w:rsidTr="00EF0363">
        <w:tc>
          <w:tcPr>
            <w:tcW w:w="6156" w:type="dxa"/>
          </w:tcPr>
          <w:p w14:paraId="4EA10613" w14:textId="45F1E81E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lastRenderedPageBreak/>
              <w:t xml:space="preserve">The project increased the time spent by participants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in communicating 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about politics (issues, candidates etc.) with your family or friends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1272E876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5D4CBD60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6409E2CA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6A4E543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5A00E2D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5A7649DE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F0363" w:rsidRPr="006237F6" w14:paraId="0D358007" w14:textId="06FCB1CD" w:rsidTr="00EF0363">
        <w:tc>
          <w:tcPr>
            <w:tcW w:w="6156" w:type="dxa"/>
          </w:tcPr>
          <w:p w14:paraId="7FB4AAB5" w14:textId="4EBFB6A2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project increased the time spent by participant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s in communicating 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with politicians about politics (issues, candidates, etc.)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5105D21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6758E12A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57C30649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6FD50C49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5B4550B1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273DCB6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F0363" w:rsidRPr="006237F6" w14:paraId="6BE8B00E" w14:textId="08B03424" w:rsidTr="00EF0363">
        <w:tc>
          <w:tcPr>
            <w:tcW w:w="6156" w:type="dxa"/>
          </w:tcPr>
          <w:p w14:paraId="587D4B55" w14:textId="40FF607A" w:rsidR="00EF0363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increased the participants’ engagement in political groups or activities (e.g. party membership, work for candidates, protesting, lobbying). </w:t>
            </w:r>
          </w:p>
        </w:tc>
        <w:tc>
          <w:tcPr>
            <w:tcW w:w="373" w:type="dxa"/>
          </w:tcPr>
          <w:p w14:paraId="59BFDDF5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30B2F74A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5CC5B250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27569E80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410B5C8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6ACCEBC5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EF0363" w:rsidRPr="006237F6" w14:paraId="0934D092" w14:textId="527DC23A" w:rsidTr="00EF0363">
        <w:tc>
          <w:tcPr>
            <w:tcW w:w="6156" w:type="dxa"/>
          </w:tcPr>
          <w:p w14:paraId="58B6F834" w14:textId="7F725AFD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increased the participants’ civic engagement </w:t>
            </w:r>
            <w:r w:rsidRPr="006237F6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(e.g. membership in voluntary associations, charities or environmental groups).</w:t>
            </w:r>
          </w:p>
        </w:tc>
        <w:tc>
          <w:tcPr>
            <w:tcW w:w="373" w:type="dxa"/>
          </w:tcPr>
          <w:p w14:paraId="7E5CCB1D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48E90AC6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2F4F35DB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0CD1E9EE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6C07FAFE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3D910702" w14:textId="77777777" w:rsidR="00EF0363" w:rsidRPr="00D25DB4" w:rsidRDefault="00EF0363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021EC006" w14:textId="0B544580" w:rsidR="004A4A3C" w:rsidRDefault="004A4A3C">
      <w:pPr>
        <w:jc w:val="both"/>
        <w:rPr>
          <w:rFonts w:ascii="Arial" w:eastAsia="Arial" w:hAnsi="Arial" w:cs="Arial"/>
          <w:sz w:val="22"/>
          <w:szCs w:val="22"/>
        </w:rPr>
      </w:pPr>
    </w:p>
    <w:p w14:paraId="3AFAF766" w14:textId="77777777" w:rsidR="00AB24F9" w:rsidRDefault="00AB24F9">
      <w:pPr>
        <w:jc w:val="both"/>
        <w:rPr>
          <w:rFonts w:ascii="Arial" w:eastAsia="Arial" w:hAnsi="Arial" w:cs="Arial"/>
          <w:sz w:val="22"/>
          <w:szCs w:val="22"/>
        </w:rPr>
      </w:pPr>
    </w:p>
    <w:p w14:paraId="068A7216" w14:textId="77777777" w:rsidR="004520CF" w:rsidRPr="00510E54" w:rsidRDefault="0074289F">
      <w:pPr>
        <w:jc w:val="both"/>
        <w:rPr>
          <w:rFonts w:ascii="Arial" w:eastAsia="Arial" w:hAnsi="Arial" w:cs="Arial"/>
          <w:b/>
          <w:i/>
        </w:rPr>
      </w:pPr>
      <w:r w:rsidRPr="00510E54">
        <w:rPr>
          <w:rFonts w:ascii="Arial" w:eastAsia="Arial" w:hAnsi="Arial" w:cs="Arial"/>
          <w:b/>
          <w:i/>
        </w:rPr>
        <w:t>Political support for citizen science</w:t>
      </w:r>
    </w:p>
    <w:p w14:paraId="0847577D" w14:textId="68829ACB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43CE6969" w14:textId="436ECA4E" w:rsidR="00AB24F9" w:rsidRPr="00AB24F9" w:rsidRDefault="00AB24F9" w:rsidP="00AB24F9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AB24F9">
        <w:rPr>
          <w:rFonts w:ascii="Arial" w:eastAsia="Arial" w:hAnsi="Arial" w:cs="Arial"/>
          <w:b/>
          <w:color w:val="000000"/>
          <w:sz w:val="22"/>
          <w:szCs w:val="22"/>
        </w:rPr>
        <w:t>Please read the following items and assign a value from 1 to 5, where 1 is: “not at all” and 5 is “in a very significant way”, or “don’t know”.</w:t>
      </w:r>
    </w:p>
    <w:tbl>
      <w:tblPr>
        <w:tblW w:w="884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373"/>
        <w:gridCol w:w="339"/>
        <w:gridCol w:w="372"/>
        <w:gridCol w:w="339"/>
        <w:gridCol w:w="357"/>
        <w:gridCol w:w="913"/>
      </w:tblGrid>
      <w:tr w:rsidR="00AB24F9" w14:paraId="51CFF0B3" w14:textId="77777777" w:rsidTr="00A370AA">
        <w:tc>
          <w:tcPr>
            <w:tcW w:w="6156" w:type="dxa"/>
          </w:tcPr>
          <w:p w14:paraId="60AECBEA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</w:tcPr>
          <w:p w14:paraId="2CD1C9FE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39" w:type="dxa"/>
          </w:tcPr>
          <w:p w14:paraId="073EE407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72" w:type="dxa"/>
          </w:tcPr>
          <w:p w14:paraId="12BE905A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39" w:type="dxa"/>
          </w:tcPr>
          <w:p w14:paraId="33B47BD4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" w:type="dxa"/>
          </w:tcPr>
          <w:p w14:paraId="2DFF3129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13" w:type="dxa"/>
          </w:tcPr>
          <w:p w14:paraId="320DADC3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Don’t know</w:t>
            </w:r>
          </w:p>
        </w:tc>
      </w:tr>
      <w:tr w:rsidR="00AB24F9" w:rsidRPr="006237F6" w14:paraId="20BD5B34" w14:textId="77777777" w:rsidTr="00A370AA">
        <w:tc>
          <w:tcPr>
            <w:tcW w:w="6156" w:type="dxa"/>
          </w:tcPr>
          <w:p w14:paraId="1B35C3E3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increased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political support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available for citizen science in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country, region or city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(e.g. funding schemes).</w:t>
            </w:r>
          </w:p>
          <w:p w14:paraId="75BCE281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7F98D82" w14:textId="2AC64290" w:rsidR="00AB24F9" w:rsidRP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</w:pP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Pl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ease describe what kind of support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is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put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in place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: </w:t>
            </w:r>
          </w:p>
          <w:p w14:paraId="630D0E8B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54934AA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9A3D332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151DB38" w14:textId="74764E39" w:rsidR="00AB24F9" w:rsidRPr="00D25DB4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</w:tcPr>
          <w:p w14:paraId="2C53C52B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24BFC396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6BBF1779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1CF46FD3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6872B6A9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13D65667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24F9" w:rsidRPr="006237F6" w14:paraId="7DEEB3CE" w14:textId="77777777" w:rsidTr="00A370AA">
        <w:tc>
          <w:tcPr>
            <w:tcW w:w="6156" w:type="dxa"/>
          </w:tcPr>
          <w:p w14:paraId="1CCEC50A" w14:textId="6DD4D315" w:rsidR="00AB24F9" w:rsidRP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created new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partnerships between government decision-makers and citizen science associations and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 my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country, region or city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1633C95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7717F492" w14:textId="000B1FF5" w:rsidR="00AB24F9" w:rsidRP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</w:pP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Please describe what kind of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partnerships are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put in place: </w:t>
            </w:r>
          </w:p>
          <w:p w14:paraId="6D0E7A13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3BCFAD2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46782C9C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1B608CB2" w14:textId="43EF17FD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dxa"/>
          </w:tcPr>
          <w:p w14:paraId="620241FC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0BAA38AB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1C4C9C9D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4220F81F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05DB82E0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51387509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5DCC58E4" w14:textId="77777777" w:rsidR="00AB24F9" w:rsidRDefault="00AB24F9" w:rsidP="00AB24F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BE9B4C7" w14:textId="77777777" w:rsidR="00AB24F9" w:rsidRDefault="00AB24F9">
      <w:pPr>
        <w:jc w:val="both"/>
        <w:rPr>
          <w:rFonts w:ascii="Arial" w:eastAsia="Arial" w:hAnsi="Arial" w:cs="Arial"/>
          <w:sz w:val="22"/>
          <w:szCs w:val="22"/>
        </w:rPr>
      </w:pPr>
    </w:p>
    <w:p w14:paraId="0693F7E6" w14:textId="77777777" w:rsidR="00AB24F9" w:rsidRDefault="00AB24F9">
      <w:pPr>
        <w:jc w:val="both"/>
        <w:rPr>
          <w:rFonts w:ascii="Arial" w:eastAsia="Arial" w:hAnsi="Arial" w:cs="Arial"/>
          <w:sz w:val="22"/>
          <w:szCs w:val="22"/>
        </w:rPr>
      </w:pPr>
    </w:p>
    <w:p w14:paraId="0022EEFA" w14:textId="77777777" w:rsidR="004520CF" w:rsidRPr="00AB24F9" w:rsidRDefault="0074289F">
      <w:pPr>
        <w:jc w:val="both"/>
        <w:rPr>
          <w:rFonts w:ascii="Arial" w:eastAsia="Arial" w:hAnsi="Arial" w:cs="Arial"/>
          <w:b/>
          <w:i/>
        </w:rPr>
      </w:pPr>
      <w:r w:rsidRPr="00AB24F9">
        <w:rPr>
          <w:rFonts w:ascii="Arial" w:eastAsia="Arial" w:hAnsi="Arial" w:cs="Arial"/>
          <w:b/>
          <w:i/>
        </w:rPr>
        <w:t>Self-governance</w:t>
      </w:r>
    </w:p>
    <w:p w14:paraId="1BEEE7BF" w14:textId="0CF46EAA" w:rsidR="00AB24F9" w:rsidRPr="00AB24F9" w:rsidRDefault="00AB24F9" w:rsidP="00AB24F9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AB24F9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Please read the following items and assign a value from 1 to 5, where 1 is: “not at all” and 5 is “in a very significant way”, or “don’t know”.</w:t>
      </w:r>
    </w:p>
    <w:tbl>
      <w:tblPr>
        <w:tblW w:w="884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373"/>
        <w:gridCol w:w="339"/>
        <w:gridCol w:w="372"/>
        <w:gridCol w:w="339"/>
        <w:gridCol w:w="357"/>
        <w:gridCol w:w="913"/>
      </w:tblGrid>
      <w:tr w:rsidR="00AB24F9" w14:paraId="243F12EC" w14:textId="77777777" w:rsidTr="00AB24F9">
        <w:tc>
          <w:tcPr>
            <w:tcW w:w="6156" w:type="dxa"/>
          </w:tcPr>
          <w:p w14:paraId="373D3D7D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</w:tcPr>
          <w:p w14:paraId="436CB99B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39" w:type="dxa"/>
          </w:tcPr>
          <w:p w14:paraId="3D1936F1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72" w:type="dxa"/>
          </w:tcPr>
          <w:p w14:paraId="0B5D87E8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39" w:type="dxa"/>
          </w:tcPr>
          <w:p w14:paraId="1E338648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" w:type="dxa"/>
          </w:tcPr>
          <w:p w14:paraId="39B33812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913" w:type="dxa"/>
          </w:tcPr>
          <w:p w14:paraId="2B7AE20F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Don’t know</w:t>
            </w:r>
          </w:p>
        </w:tc>
      </w:tr>
      <w:tr w:rsidR="00AB24F9" w:rsidRPr="006237F6" w14:paraId="71ACF2FE" w14:textId="77777777" w:rsidTr="00AB24F9">
        <w:tc>
          <w:tcPr>
            <w:tcW w:w="6156" w:type="dxa"/>
          </w:tcPr>
          <w:p w14:paraId="0FB59480" w14:textId="5557E0ED" w:rsidR="00AB24F9" w:rsidRP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motivated participants to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create or become involved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in do-it-yourself community project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s. </w:t>
            </w:r>
          </w:p>
          <w:p w14:paraId="263188BF" w14:textId="77777777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0EBD5A" w14:textId="33357E0D" w:rsidR="00AB24F9" w:rsidRP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i/>
                <w:color w:val="000000"/>
                <w:sz w:val="22"/>
                <w:szCs w:val="22"/>
                <w:lang w:val="en-GB"/>
              </w:rPr>
            </w:pP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  <w:lang w:val="en-GB"/>
              </w:rPr>
              <w:t xml:space="preserve">Please specify the project, if any: </w:t>
            </w:r>
          </w:p>
          <w:p w14:paraId="18B1B474" w14:textId="3D1703BD" w:rsidR="00AB24F9" w:rsidRP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</w:pPr>
          </w:p>
          <w:p w14:paraId="746484B4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F43E0EE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A18E7E5" w14:textId="77777777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8852970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</w:tcPr>
          <w:p w14:paraId="1793813C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10D1A295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5556E20E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012B0835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6AE699EA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2BAB9CD9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24F9" w:rsidRPr="006237F6" w14:paraId="4C5047EB" w14:textId="77777777" w:rsidTr="00AB24F9">
        <w:tc>
          <w:tcPr>
            <w:tcW w:w="6156" w:type="dxa"/>
          </w:tcPr>
          <w:p w14:paraId="5EE033A0" w14:textId="6D8C4B63" w:rsidR="00AB24F9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project motivated participants to organise</w:t>
            </w:r>
            <w:r w:rsidRPr="004F7AB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events or initiatives to raise awareness about and involve more actors in community project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s.</w:t>
            </w:r>
            <w:r w:rsidRPr="00AB24F9"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dxa"/>
          </w:tcPr>
          <w:p w14:paraId="5A2972CA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03259E48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5535DD0A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0E6D9AE9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1DDC91B2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31CE2438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AB24F9" w:rsidRPr="006237F6" w14:paraId="6749296A" w14:textId="77777777" w:rsidTr="00AB24F9">
        <w:tc>
          <w:tcPr>
            <w:tcW w:w="6156" w:type="dxa"/>
          </w:tcPr>
          <w:p w14:paraId="2A76233A" w14:textId="3B7EDEBD" w:rsidR="00AB24F9" w:rsidRDefault="00AB24F9" w:rsidP="00AB24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project motivated participants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to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create or become involved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in </w:t>
            </w:r>
            <w:r w:rsidRPr="004F7AB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civic society organisations or groups to organise community projects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11323314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4DDE32EC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72" w:type="dxa"/>
          </w:tcPr>
          <w:p w14:paraId="60546B76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9" w:type="dxa"/>
          </w:tcPr>
          <w:p w14:paraId="21AB8501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57" w:type="dxa"/>
          </w:tcPr>
          <w:p w14:paraId="4C1A49DC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</w:tcPr>
          <w:p w14:paraId="2790563D" w14:textId="77777777" w:rsidR="00AB24F9" w:rsidRPr="00D25DB4" w:rsidRDefault="00AB24F9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3EE3D877" w14:textId="53C91110" w:rsidR="00AB24F9" w:rsidRDefault="00AB24F9" w:rsidP="00AB24F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bookmarkStart w:id="1" w:name="_GoBack"/>
      <w:bookmarkEnd w:id="1"/>
    </w:p>
    <w:p w14:paraId="596C5BF8" w14:textId="77777777" w:rsidR="003F5C9E" w:rsidRDefault="003F5C9E" w:rsidP="003F5C9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D110C6A" w14:textId="3F508BB6" w:rsidR="003F5C9E" w:rsidRPr="003F5C9E" w:rsidRDefault="003F5C9E" w:rsidP="003F5C9E">
      <w:pPr>
        <w:pStyle w:val="Listenabsatz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3F5C9E">
        <w:rPr>
          <w:rFonts w:ascii="Arial" w:eastAsia="Arial" w:hAnsi="Arial" w:cs="Arial"/>
          <w:b/>
          <w:color w:val="000000"/>
          <w:sz w:val="22"/>
          <w:szCs w:val="22"/>
        </w:rPr>
        <w:t xml:space="preserve">Considering all the above-mentioned item, do you have any additional information to be added? </w:t>
      </w:r>
    </w:p>
    <w:p w14:paraId="021617C0" w14:textId="77777777" w:rsidR="003F5C9E" w:rsidRDefault="003F5C9E" w:rsidP="003F5C9E">
      <w:pPr>
        <w:pBdr>
          <w:top w:val="nil"/>
          <w:left w:val="nil"/>
          <w:bottom w:val="nil"/>
          <w:right w:val="nil"/>
          <w:between w:val="nil"/>
        </w:pBdr>
        <w:ind w:left="928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</w:t>
      </w:r>
    </w:p>
    <w:p w14:paraId="2499E10A" w14:textId="77777777" w:rsidR="003F5C9E" w:rsidRDefault="003F5C9E" w:rsidP="003F5C9E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3E5B10A1" w14:textId="77777777" w:rsidR="003F5C9E" w:rsidRDefault="003F5C9E" w:rsidP="003F5C9E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7FCE01BE" w14:textId="77777777" w:rsidR="003F5C9E" w:rsidRPr="00AB24F9" w:rsidRDefault="003F5C9E" w:rsidP="003F5C9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sectPr w:rsidR="003F5C9E" w:rsidRPr="00AB24F9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ED825" w14:textId="77777777" w:rsidR="00026F2D" w:rsidRDefault="00026F2D">
      <w:r>
        <w:separator/>
      </w:r>
    </w:p>
  </w:endnote>
  <w:endnote w:type="continuationSeparator" w:id="0">
    <w:p w14:paraId="2F9C6DBD" w14:textId="77777777" w:rsidR="00026F2D" w:rsidRDefault="0002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A47EC" w14:textId="77777777" w:rsidR="004520CF" w:rsidRDefault="0074289F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noProof/>
        <w:sz w:val="22"/>
        <w:szCs w:val="22"/>
      </w:rPr>
      <w:drawing>
        <wp:inline distT="114300" distB="114300" distL="114300" distR="114300" wp14:anchorId="535AA8A2" wp14:editId="58042492">
          <wp:extent cx="625907" cy="225327"/>
          <wp:effectExtent l="0" t="0" r="0" b="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r="50169" b="67977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D95EAF9" w14:textId="77777777" w:rsidR="004520CF" w:rsidRPr="00493569" w:rsidRDefault="0074289F">
    <w:pPr>
      <w:spacing w:line="276" w:lineRule="auto"/>
      <w:jc w:val="center"/>
      <w:rPr>
        <w:rFonts w:ascii="Arial" w:eastAsia="Arial" w:hAnsi="Arial" w:cs="Arial"/>
        <w:sz w:val="16"/>
        <w:szCs w:val="16"/>
        <w:lang w:val="de-DE"/>
      </w:rPr>
    </w:pPr>
    <w:r w:rsidRPr="00493569">
      <w:rPr>
        <w:rFonts w:ascii="Arial" w:eastAsia="Arial" w:hAnsi="Arial" w:cs="Arial"/>
        <w:sz w:val="16"/>
        <w:szCs w:val="16"/>
        <w:lang w:val="de-DE"/>
      </w:rPr>
      <w:t xml:space="preserve">Passani, A., Janssen, A.L., Hoelscher, K. (2020) </w:t>
    </w:r>
  </w:p>
  <w:p w14:paraId="1B641BD0" w14:textId="77777777" w:rsidR="004520CF" w:rsidRDefault="0074289F">
    <w:pPr>
      <w:spacing w:line="276" w:lineRule="auto"/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fldChar w:fldCharType="begin"/>
    </w:r>
    <w:r>
      <w:rPr>
        <w:rFonts w:ascii="Arial" w:eastAsia="Arial" w:hAnsi="Arial" w:cs="Arial"/>
        <w:sz w:val="16"/>
        <w:szCs w:val="16"/>
      </w:rPr>
      <w:instrText>PAGE</w:instrText>
    </w:r>
    <w:r>
      <w:rPr>
        <w:rFonts w:ascii="Arial" w:eastAsia="Arial" w:hAnsi="Arial" w:cs="Arial"/>
        <w:sz w:val="16"/>
        <w:szCs w:val="16"/>
      </w:rPr>
      <w:fldChar w:fldCharType="separate"/>
    </w:r>
    <w:r w:rsidR="00493569">
      <w:rPr>
        <w:rFonts w:ascii="Arial" w:eastAsia="Arial" w:hAnsi="Arial" w:cs="Arial"/>
        <w:noProof/>
        <w:sz w:val="16"/>
        <w:szCs w:val="16"/>
      </w:rPr>
      <w:t>1</w:t>
    </w:r>
    <w:r>
      <w:rPr>
        <w:rFonts w:ascii="Arial" w:eastAsia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D635" w14:textId="77777777" w:rsidR="00026F2D" w:rsidRDefault="00026F2D">
      <w:r>
        <w:separator/>
      </w:r>
    </w:p>
  </w:footnote>
  <w:footnote w:type="continuationSeparator" w:id="0">
    <w:p w14:paraId="37D33CF4" w14:textId="77777777" w:rsidR="00026F2D" w:rsidRDefault="00026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6F83" w14:textId="77777777" w:rsidR="004520CF" w:rsidRDefault="0074289F">
    <w:pPr>
      <w:rPr>
        <w:rFonts w:ascii="Times New Roman" w:eastAsia="Times New Roman" w:hAnsi="Times New Roman" w:cs="Times New Roman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ECC8C79" wp14:editId="6835F79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l="0" t="0" r="0" b="0"/>
          <wp:wrapSquare wrapText="bothSides" distT="114300" distB="11430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tbl>
    <w:tblPr>
      <w:tblStyle w:val="a3"/>
      <w:tblW w:w="9066" w:type="dxa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600" w:firstRow="0" w:lastRow="0" w:firstColumn="0" w:lastColumn="0" w:noHBand="1" w:noVBand="1"/>
    </w:tblPr>
    <w:tblGrid>
      <w:gridCol w:w="3022"/>
      <w:gridCol w:w="3022"/>
      <w:gridCol w:w="3022"/>
    </w:tblGrid>
    <w:tr w:rsidR="004520CF" w14:paraId="7CAFE5D7" w14:textId="77777777">
      <w:trPr>
        <w:trHeight w:val="1725"/>
      </w:trPr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EC3E02F" w14:textId="77777777" w:rsidR="004520CF" w:rsidRDefault="0074289F">
          <w:pPr>
            <w:widowControl w:val="0"/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796747F2" wp14:editId="0A3FF9B1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l="0" t="0" r="0" b="0"/>
                <wp:wrapSquare wrapText="bothSides" distT="114300" distB="114300" distL="114300" distR="114300"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3B7C64FC" w14:textId="77777777" w:rsidR="004520CF" w:rsidRDefault="004520CF">
          <w:pPr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E3ADF68" w14:textId="77777777" w:rsidR="004520CF" w:rsidRDefault="004520CF">
          <w:pPr>
            <w:widowControl w:val="0"/>
            <w:rPr>
              <w:rFonts w:ascii="Times New Roman" w:eastAsia="Times New Roman" w:hAnsi="Times New Roman" w:cs="Times New Roman"/>
            </w:rPr>
          </w:pPr>
        </w:p>
      </w:tc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39953AD" w14:textId="77777777" w:rsidR="004520CF" w:rsidRDefault="004520CF">
          <w:pPr>
            <w:widowControl w:val="0"/>
            <w:ind w:right="150" w:firstLine="141"/>
            <w:rPr>
              <w:rFonts w:ascii="Arial" w:eastAsia="Arial" w:hAnsi="Arial" w:cs="Arial"/>
              <w:sz w:val="16"/>
              <w:szCs w:val="16"/>
            </w:rPr>
          </w:pPr>
        </w:p>
        <w:p w14:paraId="4C2BE4D8" w14:textId="77777777" w:rsidR="004520CF" w:rsidRDefault="004520CF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4AF719DF" w14:textId="77777777" w:rsidR="004520CF" w:rsidRDefault="004520CF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04A84CF8" w14:textId="77777777" w:rsidR="004520CF" w:rsidRDefault="0074289F">
          <w:pPr>
            <w:widowControl w:val="0"/>
            <w:ind w:right="150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This project is co-financed by the European</w:t>
          </w:r>
        </w:p>
        <w:p w14:paraId="479D681C" w14:textId="77777777" w:rsidR="004520CF" w:rsidRDefault="0074289F">
          <w:pPr>
            <w:widowControl w:val="0"/>
            <w:ind w:right="150"/>
            <w:jc w:val="center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16"/>
              <w:szCs w:val="16"/>
            </w:rPr>
            <w:t>Union Grant Agreement No.: 824603</w:t>
          </w:r>
        </w:p>
      </w:tc>
    </w:tr>
  </w:tbl>
  <w:p w14:paraId="031169FC" w14:textId="77777777" w:rsidR="004520CF" w:rsidRDefault="004520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63461"/>
    <w:multiLevelType w:val="multilevel"/>
    <w:tmpl w:val="6A02250A"/>
    <w:lvl w:ilvl="0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631668C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340D9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B6103"/>
    <w:multiLevelType w:val="multilevel"/>
    <w:tmpl w:val="19C2B10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43656AD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17638"/>
    <w:multiLevelType w:val="hybridMultilevel"/>
    <w:tmpl w:val="1E808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413A7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04A38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73026"/>
    <w:multiLevelType w:val="hybridMultilevel"/>
    <w:tmpl w:val="04883CB4"/>
    <w:lvl w:ilvl="0" w:tplc="03868148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0CF"/>
    <w:rsid w:val="00026F2D"/>
    <w:rsid w:val="00041FFD"/>
    <w:rsid w:val="00382CCC"/>
    <w:rsid w:val="003F5C9E"/>
    <w:rsid w:val="004520CF"/>
    <w:rsid w:val="00493569"/>
    <w:rsid w:val="004A4A3C"/>
    <w:rsid w:val="00510E54"/>
    <w:rsid w:val="005579BB"/>
    <w:rsid w:val="0074289F"/>
    <w:rsid w:val="007508C2"/>
    <w:rsid w:val="007749C8"/>
    <w:rsid w:val="007A065D"/>
    <w:rsid w:val="008B005C"/>
    <w:rsid w:val="009A65B1"/>
    <w:rsid w:val="00AB24F9"/>
    <w:rsid w:val="00AC4CE4"/>
    <w:rsid w:val="00EF0363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78E8"/>
  <w15:docId w15:val="{4C0FDB0A-9F70-FB42-A788-C5659E6A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4114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4114"/>
    <w:rPr>
      <w:rFonts w:ascii="Times New Roman" w:hAnsi="Times New Roman" w:cs="Times New Roman"/>
      <w:sz w:val="18"/>
      <w:szCs w:val="18"/>
    </w:rPr>
  </w:style>
  <w:style w:type="paragraph" w:styleId="Listenabsatz">
    <w:name w:val="List Paragraph"/>
    <w:basedOn w:val="Standard"/>
    <w:uiPriority w:val="34"/>
    <w:qFormat/>
    <w:rsid w:val="00317D83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57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579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579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57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5797"/>
    <w:rPr>
      <w:b/>
      <w:bCs/>
      <w:sz w:val="20"/>
      <w:szCs w:val="20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erarbeitung">
    <w:name w:val="Revision"/>
    <w:hidden/>
    <w:uiPriority w:val="99"/>
    <w:semiHidden/>
    <w:rsid w:val="00493569"/>
  </w:style>
  <w:style w:type="paragraph" w:styleId="StandardWeb">
    <w:name w:val="Normal (Web)"/>
    <w:basedOn w:val="Standard"/>
    <w:uiPriority w:val="99"/>
    <w:semiHidden/>
    <w:unhideWhenUsed/>
    <w:rsid w:val="00510E5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dT///GQs43QZrvA0SJqat6WMQQ==">AMUW2mUvvWQ3wn2IfYyIFF4yDfTxkvnqv1I4c2dcCNdEEgFFu29FMS6uotgZz1ELGxzTVczv+18e2twisVN1u/Z/ILqTh9v24aKz1nOwm9VOJ6AKFXf48yAg6PFb8j7zjBwILhy5CJR3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460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Katharina Hölscher</dc:creator>
  <cp:lastModifiedBy>Katharina Hölscher</cp:lastModifiedBy>
  <cp:revision>7</cp:revision>
  <dcterms:created xsi:type="dcterms:W3CDTF">2020-09-17T15:40:00Z</dcterms:created>
  <dcterms:modified xsi:type="dcterms:W3CDTF">2020-09-17T16:07:00Z</dcterms:modified>
</cp:coreProperties>
</file>